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3A7C" w14:textId="0A219885" w:rsidR="00686D6F" w:rsidRDefault="00686D6F" w:rsidP="004E2223">
      <w:pPr>
        <w:widowControl w:val="0"/>
        <w:autoSpaceDE w:val="0"/>
        <w:autoSpaceDN w:val="0"/>
        <w:adjustRightInd w:val="0"/>
        <w:rPr>
          <w:rFonts w:ascii="Impact" w:hAnsi="Impact" w:cs="Impact"/>
          <w:sz w:val="32"/>
          <w:szCs w:val="32"/>
        </w:rPr>
      </w:pPr>
      <w:bookmarkStart w:id="0" w:name="_Hlk480369877"/>
      <w:r>
        <w:rPr>
          <w:rFonts w:ascii="Impact" w:hAnsi="Impact" w:cs="Impact"/>
          <w:sz w:val="32"/>
          <w:szCs w:val="32"/>
        </w:rPr>
        <w:t>Conway Township</w:t>
      </w:r>
      <w:r w:rsidR="005E7663">
        <w:rPr>
          <w:rFonts w:ascii="Impact" w:hAnsi="Impact" w:cs="Impact"/>
          <w:sz w:val="32"/>
          <w:szCs w:val="32"/>
        </w:rPr>
        <w:t xml:space="preserve">  </w:t>
      </w:r>
      <w:r w:rsidR="00303CBC">
        <w:rPr>
          <w:noProof/>
        </w:rPr>
        <w:drawing>
          <wp:anchor distT="0" distB="0" distL="114300" distR="114300" simplePos="0" relativeHeight="251657728" behindDoc="1" locked="0" layoutInCell="1" allowOverlap="1" wp14:anchorId="3396EB04" wp14:editId="0FCEC328">
            <wp:simplePos x="0" y="0"/>
            <wp:positionH relativeFrom="column">
              <wp:posOffset>4471670</wp:posOffset>
            </wp:positionH>
            <wp:positionV relativeFrom="paragraph">
              <wp:posOffset>0</wp:posOffset>
            </wp:positionV>
            <wp:extent cx="1475740" cy="601980"/>
            <wp:effectExtent l="0" t="0" r="0" b="0"/>
            <wp:wrapTight wrapText="bothSides">
              <wp:wrapPolygon edited="0">
                <wp:start x="0" y="0"/>
                <wp:lineTo x="0" y="21190"/>
                <wp:lineTo x="21191" y="21190"/>
                <wp:lineTo x="2119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663">
        <w:rPr>
          <w:rFonts w:ascii="Impact" w:hAnsi="Impact" w:cs="Impact"/>
          <w:sz w:val="32"/>
          <w:szCs w:val="32"/>
        </w:rPr>
        <w:t xml:space="preserve">                                                                         </w:t>
      </w:r>
    </w:p>
    <w:p w14:paraId="3E2164F1" w14:textId="3AEB1899" w:rsidR="00686D6F" w:rsidRDefault="00686D6F">
      <w:pPr>
        <w:widowControl w:val="0"/>
        <w:autoSpaceDE w:val="0"/>
        <w:autoSpaceDN w:val="0"/>
        <w:adjustRightInd w:val="0"/>
      </w:pPr>
      <w:r>
        <w:t>8015 N. Fowlerville Road</w:t>
      </w:r>
      <w:r w:rsidR="005E7663">
        <w:t xml:space="preserve">                                                                      </w:t>
      </w:r>
    </w:p>
    <w:p w14:paraId="222A34C3" w14:textId="77777777" w:rsidR="00686D6F" w:rsidRDefault="00686D6F">
      <w:pPr>
        <w:widowControl w:val="0"/>
        <w:autoSpaceDE w:val="0"/>
        <w:autoSpaceDN w:val="0"/>
        <w:adjustRightInd w:val="0"/>
      </w:pPr>
      <w:r>
        <w:t>PO Box 1157</w:t>
      </w:r>
    </w:p>
    <w:p w14:paraId="4836F40E" w14:textId="77777777" w:rsidR="00686D6F" w:rsidRDefault="00686D6F">
      <w:pPr>
        <w:widowControl w:val="0"/>
        <w:pBdr>
          <w:bottom w:val="double" w:sz="6" w:space="0" w:color="auto"/>
        </w:pBdr>
        <w:autoSpaceDE w:val="0"/>
        <w:autoSpaceDN w:val="0"/>
        <w:adjustRightInd w:val="0"/>
      </w:pPr>
      <w:r>
        <w:t>Fowlerville MI 48836</w:t>
      </w:r>
    </w:p>
    <w:p w14:paraId="7F3DA768" w14:textId="77777777" w:rsidR="00686D6F" w:rsidRDefault="00686D6F">
      <w:pPr>
        <w:widowControl w:val="0"/>
        <w:autoSpaceDE w:val="0"/>
        <w:autoSpaceDN w:val="0"/>
        <w:adjustRightInd w:val="0"/>
      </w:pPr>
      <w:r>
        <w:t>Phone 517-223-0358</w:t>
      </w:r>
    </w:p>
    <w:p w14:paraId="7B4C3751" w14:textId="77777777" w:rsidR="00686D6F" w:rsidRDefault="00686D6F">
      <w:pPr>
        <w:widowControl w:val="0"/>
        <w:autoSpaceDE w:val="0"/>
        <w:autoSpaceDN w:val="0"/>
        <w:adjustRightInd w:val="0"/>
      </w:pPr>
      <w:r>
        <w:t>Fax 517-223-0533</w:t>
      </w:r>
    </w:p>
    <w:p w14:paraId="35F3060D" w14:textId="77777777" w:rsidR="00686D6F" w:rsidRDefault="00686D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73C02A7" w14:textId="0C41E74F" w:rsidR="00BC1FBE" w:rsidRDefault="00BC1F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7537CAB" w14:textId="38E28416" w:rsidR="00157795" w:rsidRDefault="0015779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6894073" w14:textId="2139D37F" w:rsidR="00422284" w:rsidRDefault="00877C8F" w:rsidP="00B1672C">
      <w:r>
        <w:t xml:space="preserve"> </w:t>
      </w:r>
    </w:p>
    <w:p w14:paraId="42736742" w14:textId="604D2AB0" w:rsidR="00303CBC" w:rsidRDefault="00303CBC" w:rsidP="00B1672C"/>
    <w:p w14:paraId="0B6B885E" w14:textId="77777777" w:rsidR="00303CBC" w:rsidRDefault="00303CBC" w:rsidP="00B1672C"/>
    <w:p w14:paraId="41213D17" w14:textId="77777777" w:rsidR="00303CBC" w:rsidRDefault="00303CBC" w:rsidP="00303CBC">
      <w:pPr>
        <w:jc w:val="center"/>
        <w:rPr>
          <w:sz w:val="22"/>
          <w:szCs w:val="22"/>
        </w:rPr>
      </w:pPr>
      <w:r>
        <w:t>NOTICE OF MEETING</w:t>
      </w:r>
    </w:p>
    <w:p w14:paraId="333183F5" w14:textId="77777777" w:rsidR="00303CBC" w:rsidRDefault="00303CBC" w:rsidP="00303CBC">
      <w:pPr>
        <w:jc w:val="center"/>
      </w:pPr>
      <w:r>
        <w:t>CEMETERY COMMITTEE</w:t>
      </w:r>
    </w:p>
    <w:p w14:paraId="2F87F78B" w14:textId="2280FB4A" w:rsidR="009B6EBF" w:rsidRDefault="00D22F15" w:rsidP="00303CBC">
      <w:pPr>
        <w:jc w:val="center"/>
      </w:pPr>
      <w:r>
        <w:t xml:space="preserve">Coughran </w:t>
      </w:r>
      <w:r w:rsidR="009B6EBF">
        <w:t xml:space="preserve">Cemetery </w:t>
      </w:r>
    </w:p>
    <w:p w14:paraId="51ACF797" w14:textId="6A1BFDA7" w:rsidR="00303CBC" w:rsidRDefault="00840F4D" w:rsidP="00303CBC">
      <w:pPr>
        <w:jc w:val="center"/>
      </w:pPr>
      <w:r>
        <w:t>August 15</w:t>
      </w:r>
      <w:r w:rsidR="00700F8D">
        <w:t>, 202</w:t>
      </w:r>
      <w:r w:rsidR="00764302">
        <w:t>2</w:t>
      </w:r>
    </w:p>
    <w:p w14:paraId="4DDF3BC5" w14:textId="0804D6CD" w:rsidR="00303CBC" w:rsidRDefault="00303CBC" w:rsidP="00303CBC">
      <w:pPr>
        <w:jc w:val="center"/>
      </w:pPr>
    </w:p>
    <w:p w14:paraId="3CB12EF8" w14:textId="7463B848" w:rsidR="00303CBC" w:rsidRDefault="00303CBC" w:rsidP="00303CBC">
      <w:pPr>
        <w:jc w:val="center"/>
      </w:pPr>
    </w:p>
    <w:p w14:paraId="30A19A58" w14:textId="77777777" w:rsidR="00303CBC" w:rsidRDefault="00303CBC" w:rsidP="00303CBC">
      <w:pPr>
        <w:jc w:val="center"/>
      </w:pPr>
    </w:p>
    <w:p w14:paraId="73A34D85" w14:textId="77777777" w:rsidR="00303CBC" w:rsidRDefault="00303CBC" w:rsidP="00303CBC"/>
    <w:p w14:paraId="5AE1D635" w14:textId="7E891FFF" w:rsidR="00303CBC" w:rsidRDefault="00303CBC" w:rsidP="00303CBC">
      <w:r>
        <w:t>The Conway Township Cemetery Committee will meet on Saturday</w:t>
      </w:r>
      <w:r w:rsidR="00D22F15">
        <w:t xml:space="preserve">, </w:t>
      </w:r>
      <w:r w:rsidR="00840F4D">
        <w:t>August 15</w:t>
      </w:r>
      <w:r w:rsidR="00700F8D">
        <w:t>, 2022</w:t>
      </w:r>
      <w:r w:rsidR="000865DC">
        <w:t>,</w:t>
      </w:r>
      <w:r>
        <w:t xml:space="preserve"> at </w:t>
      </w:r>
      <w:r w:rsidR="00840F4D">
        <w:t>6 p</w:t>
      </w:r>
      <w:r w:rsidR="009B6EBF">
        <w:t>m</w:t>
      </w:r>
      <w:r>
        <w:t xml:space="preserve">, at the </w:t>
      </w:r>
      <w:r w:rsidR="00743DE2">
        <w:t>Benjamin</w:t>
      </w:r>
      <w:r w:rsidR="00D22F15">
        <w:t xml:space="preserve"> </w:t>
      </w:r>
      <w:r>
        <w:t>Cemetery,</w:t>
      </w:r>
      <w:r w:rsidR="008140F2">
        <w:t xml:space="preserve"> </w:t>
      </w:r>
      <w:r w:rsidR="00743DE2">
        <w:t>8009 Sherwood</w:t>
      </w:r>
      <w:r w:rsidR="00764302">
        <w:t>,</w:t>
      </w:r>
      <w:r w:rsidR="00764FD7">
        <w:t xml:space="preserve"> Fowlerville, Michigan 48836. </w:t>
      </w:r>
      <w:r>
        <w:t>The public is welcome to attend.</w:t>
      </w:r>
    </w:p>
    <w:p w14:paraId="24E3A8DD" w14:textId="77777777" w:rsidR="00303CBC" w:rsidRDefault="00303CBC" w:rsidP="00303CBC"/>
    <w:p w14:paraId="3E4B776F" w14:textId="77777777" w:rsidR="00764FD7" w:rsidRDefault="00303CBC" w:rsidP="008140F2">
      <w:r>
        <w:t>Elizabeth Whitt</w:t>
      </w:r>
    </w:p>
    <w:p w14:paraId="0C61D543" w14:textId="2CC936E3" w:rsidR="008140F2" w:rsidRDefault="00303CBC" w:rsidP="008140F2">
      <w:r>
        <w:t>Conway Township</w:t>
      </w:r>
      <w:r w:rsidR="008140F2">
        <w:t xml:space="preserve"> Clerk</w:t>
      </w:r>
    </w:p>
    <w:p w14:paraId="6D96232D" w14:textId="6911A608" w:rsidR="00422284" w:rsidRDefault="00840F4D" w:rsidP="00B1672C">
      <w:r>
        <w:t>8-10-22</w:t>
      </w:r>
    </w:p>
    <w:bookmarkEnd w:id="0"/>
    <w:sectPr w:rsidR="00422284" w:rsidSect="00932FD4">
      <w:headerReference w:type="default" r:id="rId7"/>
      <w:footerReference w:type="default" r:id="rId8"/>
      <w:pgSz w:w="12240" w:h="15840"/>
      <w:pgMar w:top="720" w:right="1440" w:bottom="1440" w:left="1440" w:header="360" w:footer="5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90FE" w14:textId="77777777" w:rsidR="00386186" w:rsidRDefault="00386186">
      <w:r>
        <w:separator/>
      </w:r>
    </w:p>
  </w:endnote>
  <w:endnote w:type="continuationSeparator" w:id="0">
    <w:p w14:paraId="296DCB27" w14:textId="77777777" w:rsidR="00386186" w:rsidRDefault="0038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0EB0" w14:textId="77777777" w:rsidR="00686D6F" w:rsidRDefault="00686D6F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4421" w14:textId="77777777" w:rsidR="00386186" w:rsidRDefault="00386186">
      <w:r>
        <w:separator/>
      </w:r>
    </w:p>
  </w:footnote>
  <w:footnote w:type="continuationSeparator" w:id="0">
    <w:p w14:paraId="4FF6AA1C" w14:textId="77777777" w:rsidR="00386186" w:rsidRDefault="0038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4C90" w14:textId="77777777" w:rsidR="00686D6F" w:rsidRDefault="00686D6F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6F"/>
    <w:rsid w:val="00002ADF"/>
    <w:rsid w:val="000865DC"/>
    <w:rsid w:val="000A3747"/>
    <w:rsid w:val="001256C6"/>
    <w:rsid w:val="00157795"/>
    <w:rsid w:val="001D0659"/>
    <w:rsid w:val="001F3735"/>
    <w:rsid w:val="002151C9"/>
    <w:rsid w:val="002D7F8E"/>
    <w:rsid w:val="00303CBC"/>
    <w:rsid w:val="0036634C"/>
    <w:rsid w:val="00381122"/>
    <w:rsid w:val="00386186"/>
    <w:rsid w:val="00422284"/>
    <w:rsid w:val="0044584B"/>
    <w:rsid w:val="004E2223"/>
    <w:rsid w:val="00591BA1"/>
    <w:rsid w:val="005D5CEA"/>
    <w:rsid w:val="005E7663"/>
    <w:rsid w:val="0062090D"/>
    <w:rsid w:val="00625708"/>
    <w:rsid w:val="006538E0"/>
    <w:rsid w:val="00686D6F"/>
    <w:rsid w:val="006F4523"/>
    <w:rsid w:val="00700F8D"/>
    <w:rsid w:val="00743DE2"/>
    <w:rsid w:val="00764302"/>
    <w:rsid w:val="00764FD7"/>
    <w:rsid w:val="00810A01"/>
    <w:rsid w:val="008140F2"/>
    <w:rsid w:val="00840F4D"/>
    <w:rsid w:val="00877C8F"/>
    <w:rsid w:val="008832AD"/>
    <w:rsid w:val="00932FD4"/>
    <w:rsid w:val="00935995"/>
    <w:rsid w:val="0094101D"/>
    <w:rsid w:val="009B6EBF"/>
    <w:rsid w:val="009E0067"/>
    <w:rsid w:val="00A157D9"/>
    <w:rsid w:val="00A50DDB"/>
    <w:rsid w:val="00AA1E0A"/>
    <w:rsid w:val="00AB1754"/>
    <w:rsid w:val="00B1672C"/>
    <w:rsid w:val="00B66610"/>
    <w:rsid w:val="00BC1FBE"/>
    <w:rsid w:val="00BD57BE"/>
    <w:rsid w:val="00CC3592"/>
    <w:rsid w:val="00D22F15"/>
    <w:rsid w:val="00D86E69"/>
    <w:rsid w:val="00F401ED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53F2C"/>
  <w14:defaultImageDpi w14:val="0"/>
  <w15:docId w15:val="{FF7E182F-0238-49F8-8FFB-E32AF195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FB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Deputy Clerk</cp:lastModifiedBy>
  <cp:revision>2</cp:revision>
  <cp:lastPrinted>2022-07-12T14:12:00Z</cp:lastPrinted>
  <dcterms:created xsi:type="dcterms:W3CDTF">2022-08-10T19:07:00Z</dcterms:created>
  <dcterms:modified xsi:type="dcterms:W3CDTF">2022-08-10T19:07:00Z</dcterms:modified>
</cp:coreProperties>
</file>